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AE5" w:rsidRDefault="00431038" w:rsidP="00431038">
      <w:pPr>
        <w:pStyle w:val="berschrift2"/>
      </w:pPr>
      <w:r>
        <w:t xml:space="preserve">Bildunterschriften für Anwenderbericht </w:t>
      </w:r>
      <w:r w:rsidR="00F04224">
        <w:t>Schäfer Gerüstbau</w:t>
      </w:r>
    </w:p>
    <w:p w:rsidR="00431038" w:rsidRDefault="00431038" w:rsidP="00431038"/>
    <w:p w:rsidR="00155B56" w:rsidRPr="00155B56" w:rsidRDefault="00155B56" w:rsidP="00431038">
      <w:pPr>
        <w:rPr>
          <w:b/>
        </w:rPr>
      </w:pPr>
      <w:r w:rsidRPr="00155B56">
        <w:rPr>
          <w:b/>
        </w:rPr>
        <w:t xml:space="preserve">Projekt 1: </w:t>
      </w:r>
      <w:r w:rsidR="00F04224">
        <w:rPr>
          <w:b/>
        </w:rPr>
        <w:t xml:space="preserve">Gerüst für Kirche </w:t>
      </w:r>
      <w:r w:rsidR="00AB64B3">
        <w:rPr>
          <w:b/>
        </w:rPr>
        <w:t xml:space="preserve">St. Andreas </w:t>
      </w:r>
      <w:r w:rsidR="00F04224">
        <w:rPr>
          <w:b/>
        </w:rPr>
        <w:t>in Nesselwang</w:t>
      </w:r>
    </w:p>
    <w:p w:rsidR="00431038" w:rsidRDefault="00431038" w:rsidP="00431038">
      <w:bookmarkStart w:id="0" w:name="_Hlk9853566"/>
      <w:r w:rsidRPr="009F50C6">
        <w:rPr>
          <w:b/>
        </w:rPr>
        <w:t>Abb.</w:t>
      </w:r>
      <w:r w:rsidR="00F04224">
        <w:rPr>
          <w:b/>
        </w:rPr>
        <w:t xml:space="preserve"> </w:t>
      </w:r>
      <w:r w:rsidR="00F04224">
        <w:t>Detailansicht vom Gerüst an der Kirche</w:t>
      </w:r>
      <w:r w:rsidR="00AB64B3">
        <w:t xml:space="preserve"> St. Andreas</w:t>
      </w:r>
      <w:r w:rsidR="00F04224">
        <w:t xml:space="preserve"> in Nesselwang</w:t>
      </w:r>
      <w:r>
        <w:br/>
      </w:r>
      <w:r w:rsidRPr="009F50C6">
        <w:rPr>
          <w:b/>
        </w:rPr>
        <w:t>Urheber:</w:t>
      </w:r>
      <w:r>
        <w:t xml:space="preserve"> </w:t>
      </w:r>
      <w:r w:rsidR="00F04224">
        <w:t>Schäfer Gerüstbau GmbH</w:t>
      </w:r>
      <w:bookmarkEnd w:id="0"/>
    </w:p>
    <w:p w:rsidR="00F04224" w:rsidRDefault="00F04224" w:rsidP="00431038">
      <w:r w:rsidRPr="009F50C6">
        <w:rPr>
          <w:b/>
        </w:rPr>
        <w:t>Abb.</w:t>
      </w:r>
      <w:r>
        <w:rPr>
          <w:b/>
        </w:rPr>
        <w:t xml:space="preserve"> </w:t>
      </w:r>
      <w:r>
        <w:t>Detailansicht Gerüstaufzug an der Kirche</w:t>
      </w:r>
      <w:r w:rsidR="00AB64B3">
        <w:t xml:space="preserve"> St. Andreas</w:t>
      </w:r>
      <w:r>
        <w:t xml:space="preserve"> in Nesselwang</w:t>
      </w:r>
      <w:r>
        <w:br/>
      </w:r>
      <w:r w:rsidRPr="009F50C6">
        <w:rPr>
          <w:b/>
        </w:rPr>
        <w:t>Urheber:</w:t>
      </w:r>
      <w:r>
        <w:t xml:space="preserve"> Schäfer Gerüstbau GmbH</w:t>
      </w:r>
    </w:p>
    <w:p w:rsidR="00F04224" w:rsidRDefault="00F04224" w:rsidP="00431038">
      <w:r w:rsidRPr="009F50C6">
        <w:rPr>
          <w:b/>
        </w:rPr>
        <w:t>Abb</w:t>
      </w:r>
      <w:r w:rsidR="00B31B70">
        <w:rPr>
          <w:b/>
        </w:rPr>
        <w:t>.</w:t>
      </w:r>
      <w:r>
        <w:t xml:space="preserve"> Schnittansicht von oben auf die Kirche</w:t>
      </w:r>
      <w:r w:rsidR="00AB64B3">
        <w:t xml:space="preserve"> St. Andreas</w:t>
      </w:r>
      <w:r>
        <w:t xml:space="preserve"> in Nesselwang</w:t>
      </w:r>
      <w:r>
        <w:br/>
      </w:r>
      <w:r w:rsidRPr="009F50C6">
        <w:rPr>
          <w:b/>
        </w:rPr>
        <w:t>Urheber:</w:t>
      </w:r>
      <w:r>
        <w:t xml:space="preserve"> Schäfer Gerüstbau GmbH</w:t>
      </w:r>
    </w:p>
    <w:p w:rsidR="00AB64B3" w:rsidRDefault="00AB64B3" w:rsidP="00431038">
      <w:r w:rsidRPr="009F50C6">
        <w:rPr>
          <w:b/>
        </w:rPr>
        <w:t>Abb</w:t>
      </w:r>
      <w:r>
        <w:rPr>
          <w:b/>
        </w:rPr>
        <w:t>.</w:t>
      </w:r>
      <w:r>
        <w:t xml:space="preserve"> Straßenansicht auf Gerüst an der St. Andreas Kirche in Nesselwang</w:t>
      </w:r>
      <w:r>
        <w:br/>
      </w:r>
      <w:r w:rsidRPr="009F50C6">
        <w:rPr>
          <w:b/>
        </w:rPr>
        <w:t>Urheber:</w:t>
      </w:r>
      <w:r>
        <w:t xml:space="preserve"> Schäfer Gerüstbau GmbH</w:t>
      </w:r>
    </w:p>
    <w:p w:rsidR="006B5DA9" w:rsidRDefault="006B5DA9" w:rsidP="00431038"/>
    <w:p w:rsidR="00B31B70" w:rsidRPr="00155B56" w:rsidRDefault="00B31B70" w:rsidP="00B31B70">
      <w:pPr>
        <w:rPr>
          <w:b/>
        </w:rPr>
      </w:pPr>
      <w:r w:rsidRPr="00155B56">
        <w:rPr>
          <w:b/>
        </w:rPr>
        <w:t xml:space="preserve">Projekt </w:t>
      </w:r>
      <w:r>
        <w:rPr>
          <w:b/>
        </w:rPr>
        <w:t>2</w:t>
      </w:r>
      <w:r w:rsidRPr="00155B56">
        <w:rPr>
          <w:b/>
        </w:rPr>
        <w:t xml:space="preserve">: </w:t>
      </w:r>
      <w:r>
        <w:rPr>
          <w:b/>
        </w:rPr>
        <w:t>Gerüste für Sedelhöfe in Ulm</w:t>
      </w:r>
    </w:p>
    <w:p w:rsidR="00B31B70" w:rsidRDefault="00B31B70" w:rsidP="00B31B70">
      <w:r w:rsidRPr="009F50C6">
        <w:rPr>
          <w:b/>
        </w:rPr>
        <w:t>Abb.</w:t>
      </w:r>
      <w:r w:rsidR="00AB64B3">
        <w:rPr>
          <w:b/>
        </w:rPr>
        <w:t xml:space="preserve"> Prototyp_1:</w:t>
      </w:r>
      <w:r>
        <w:rPr>
          <w:b/>
        </w:rPr>
        <w:t xml:space="preserve"> </w:t>
      </w:r>
      <w:r>
        <w:t xml:space="preserve">Martin Wenrich hat für das Projekt Sedelhöfe ein </w:t>
      </w:r>
      <w:r w:rsidR="00B05CCC">
        <w:t>Gerüst-</w:t>
      </w:r>
      <w:r>
        <w:t>Prototyp gebaut</w:t>
      </w:r>
      <w:r w:rsidR="00B05CCC">
        <w:t>. Damit testet er</w:t>
      </w:r>
      <w:r w:rsidR="00AB64B3">
        <w:t xml:space="preserve">, wie die Fassade am effektivsten einzurüsten ist. </w:t>
      </w:r>
      <w:r w:rsidR="00AB64B3">
        <w:br/>
      </w:r>
      <w:r w:rsidRPr="009F50C6">
        <w:rPr>
          <w:b/>
        </w:rPr>
        <w:t>Urheber:</w:t>
      </w:r>
      <w:r>
        <w:t xml:space="preserve"> Schäfer Gerüstbau GmbH</w:t>
      </w:r>
    </w:p>
    <w:p w:rsidR="00AB64B3" w:rsidRDefault="00AB64B3" w:rsidP="00AB64B3">
      <w:r w:rsidRPr="009F50C6">
        <w:rPr>
          <w:b/>
        </w:rPr>
        <w:t>Abb.</w:t>
      </w:r>
      <w:r>
        <w:rPr>
          <w:b/>
        </w:rPr>
        <w:t xml:space="preserve"> Prototyp_2: </w:t>
      </w:r>
      <w:r>
        <w:t xml:space="preserve">Martin Wenrich hat für das Projekt Sedelhöfe ein Gerüst-Prototyp gebaut. Damit testet er, wie die Fassade am effektivsten einzurüsten ist. </w:t>
      </w:r>
      <w:r>
        <w:br/>
      </w:r>
      <w:r w:rsidRPr="009F50C6">
        <w:rPr>
          <w:b/>
        </w:rPr>
        <w:t>Urheber:</w:t>
      </w:r>
      <w:r>
        <w:t xml:space="preserve"> Schäfer Gerüstbau GmbH</w:t>
      </w:r>
    </w:p>
    <w:p w:rsidR="00AB64B3" w:rsidRDefault="00AB64B3" w:rsidP="00AB64B3">
      <w:bookmarkStart w:id="1" w:name="_Hlk9943571"/>
      <w:r w:rsidRPr="009F50C6">
        <w:rPr>
          <w:b/>
        </w:rPr>
        <w:t>Abb</w:t>
      </w:r>
      <w:r>
        <w:rPr>
          <w:b/>
        </w:rPr>
        <w:t xml:space="preserve">. </w:t>
      </w:r>
      <w:r>
        <w:t xml:space="preserve"> </w:t>
      </w:r>
      <w:r w:rsidR="005B0072">
        <w:t>3D-Visualisierung</w:t>
      </w:r>
      <w:r>
        <w:t xml:space="preserve"> </w:t>
      </w:r>
      <w:r w:rsidR="005B0072">
        <w:t>mit</w:t>
      </w:r>
      <w:r>
        <w:t xml:space="preserve"> scaffmax von Bauaufzug an Großgerüst Sedelhöfe in Ulm</w:t>
      </w:r>
      <w:r w:rsidR="005B0072">
        <w:t>.</w:t>
      </w:r>
      <w:r>
        <w:t xml:space="preserve"> </w:t>
      </w:r>
      <w:r>
        <w:br/>
      </w:r>
      <w:r w:rsidRPr="009F50C6">
        <w:rPr>
          <w:b/>
        </w:rPr>
        <w:t>Urheber:</w:t>
      </w:r>
      <w:r>
        <w:t xml:space="preserve"> Schäfer Gerüstbau GmbH</w:t>
      </w:r>
    </w:p>
    <w:p w:rsidR="00AB64B3" w:rsidRDefault="00AB64B3" w:rsidP="00AB64B3">
      <w:bookmarkStart w:id="2" w:name="_Hlk10028656"/>
      <w:bookmarkEnd w:id="1"/>
      <w:r w:rsidRPr="009F50C6">
        <w:rPr>
          <w:b/>
        </w:rPr>
        <w:t>Abb</w:t>
      </w:r>
      <w:r>
        <w:rPr>
          <w:b/>
        </w:rPr>
        <w:t xml:space="preserve">. </w:t>
      </w:r>
      <w:r>
        <w:t xml:space="preserve"> </w:t>
      </w:r>
      <w:r w:rsidR="005B0072">
        <w:t xml:space="preserve">3D-Visualisierung </w:t>
      </w:r>
      <w:r w:rsidR="005B0072">
        <w:t>mit</w:t>
      </w:r>
      <w:r w:rsidR="005B0072">
        <w:t xml:space="preserve"> scaffmax </w:t>
      </w:r>
      <w:r w:rsidR="00977066">
        <w:t>der Sedelhöfe in Ulm</w:t>
      </w:r>
      <w:r w:rsidR="00977066">
        <w:t xml:space="preserve">, </w:t>
      </w:r>
      <w:r w:rsidR="005B0072">
        <w:t xml:space="preserve">Beispielfigur aus 3D-Warehouse </w:t>
      </w:r>
      <w:r w:rsidR="00977066">
        <w:t>im Vordergrund</w:t>
      </w:r>
      <w:r w:rsidR="00977066">
        <w:br/>
      </w:r>
      <w:r w:rsidRPr="009F50C6">
        <w:rPr>
          <w:b/>
        </w:rPr>
        <w:t>Urheber:</w:t>
      </w:r>
      <w:r>
        <w:t xml:space="preserve"> Schäfer Gerüstbau GmbH</w:t>
      </w:r>
      <w:bookmarkEnd w:id="2"/>
    </w:p>
    <w:p w:rsidR="005B0072" w:rsidRDefault="005B0072" w:rsidP="00AB64B3">
      <w:r w:rsidRPr="009F50C6">
        <w:rPr>
          <w:b/>
        </w:rPr>
        <w:t>Abb</w:t>
      </w:r>
      <w:r>
        <w:rPr>
          <w:b/>
        </w:rPr>
        <w:t>.</w:t>
      </w:r>
      <w:r w:rsidR="00977066">
        <w:rPr>
          <w:b/>
        </w:rPr>
        <w:t xml:space="preserve"> </w:t>
      </w:r>
      <w:r>
        <w:t xml:space="preserve">3D-Visualisierung </w:t>
      </w:r>
      <w:r w:rsidR="00977066">
        <w:t xml:space="preserve">der Sedelhöfe in Ulm </w:t>
      </w:r>
      <w:r>
        <w:t>mit scaffmax auf einem 2D-Plan</w:t>
      </w:r>
      <w:r w:rsidR="00977066">
        <w:t>, Draufsicht</w:t>
      </w:r>
      <w:r>
        <w:t xml:space="preserve"> </w:t>
      </w:r>
      <w:r>
        <w:br/>
      </w:r>
      <w:r w:rsidRPr="009F50C6">
        <w:rPr>
          <w:b/>
        </w:rPr>
        <w:t>Urheber:</w:t>
      </w:r>
      <w:r>
        <w:t xml:space="preserve"> Schäfer Gerüstbau GmbH</w:t>
      </w:r>
    </w:p>
    <w:p w:rsidR="005B0072" w:rsidRDefault="005B0072" w:rsidP="005B0072">
      <w:r w:rsidRPr="009F50C6">
        <w:rPr>
          <w:b/>
        </w:rPr>
        <w:t>Abb</w:t>
      </w:r>
      <w:r>
        <w:rPr>
          <w:b/>
        </w:rPr>
        <w:t>.</w:t>
      </w:r>
      <w:r w:rsidR="00977066">
        <w:rPr>
          <w:b/>
        </w:rPr>
        <w:t xml:space="preserve"> </w:t>
      </w:r>
      <w:r w:rsidR="00977066">
        <w:t xml:space="preserve">3D-Visualisierung der Sedelhöfe in Ulm mit scaffmax auf einem 2D-Plan, </w:t>
      </w:r>
      <w:r w:rsidR="00977066">
        <w:t>Straßenansicht</w:t>
      </w:r>
      <w:r w:rsidR="00977066">
        <w:br/>
      </w:r>
      <w:r w:rsidRPr="009F50C6">
        <w:rPr>
          <w:b/>
        </w:rPr>
        <w:t>Urheber:</w:t>
      </w:r>
      <w:r>
        <w:t xml:space="preserve"> Schäfer Gerüstbau GmbH</w:t>
      </w:r>
    </w:p>
    <w:p w:rsidR="005B0072" w:rsidRDefault="005B0072" w:rsidP="006B5DA9"/>
    <w:p w:rsidR="00F04224" w:rsidRDefault="00977066" w:rsidP="006B5DA9">
      <w:pPr>
        <w:rPr>
          <w:b/>
          <w:noProof/>
        </w:rPr>
      </w:pPr>
      <w:r w:rsidRPr="00977066">
        <w:rPr>
          <w:b/>
          <w:noProof/>
        </w:rPr>
        <w:t>Team Schäfer</w:t>
      </w:r>
      <w:r>
        <w:rPr>
          <w:b/>
          <w:noProof/>
        </w:rPr>
        <w:t xml:space="preserve"> Gerüstbau</w:t>
      </w:r>
    </w:p>
    <w:p w:rsidR="00977066" w:rsidRDefault="00977066" w:rsidP="00977066">
      <w:r w:rsidRPr="009F50C6">
        <w:rPr>
          <w:b/>
        </w:rPr>
        <w:t>Abb</w:t>
      </w:r>
      <w:r>
        <w:rPr>
          <w:b/>
        </w:rPr>
        <w:t xml:space="preserve">. </w:t>
      </w:r>
      <w:r>
        <w:t>Foto von Martin Wenrich, technischer Projektsupport bei Schäfer Gerüstbau GmbH</w:t>
      </w:r>
      <w:r w:rsidR="007F301F">
        <w:t>_72dpi</w:t>
      </w:r>
      <w:r>
        <w:br/>
      </w:r>
      <w:r w:rsidRPr="009F50C6">
        <w:rPr>
          <w:b/>
        </w:rPr>
        <w:t>Urheber:</w:t>
      </w:r>
      <w:r>
        <w:t xml:space="preserve"> Schäfer Gerüstbau GmbH</w:t>
      </w:r>
    </w:p>
    <w:p w:rsidR="00977066" w:rsidRDefault="00977066" w:rsidP="00977066">
      <w:r w:rsidRPr="009F50C6">
        <w:rPr>
          <w:b/>
        </w:rPr>
        <w:t>Abb</w:t>
      </w:r>
      <w:r>
        <w:rPr>
          <w:b/>
        </w:rPr>
        <w:t xml:space="preserve">. </w:t>
      </w:r>
      <w:r>
        <w:t>Fot</w:t>
      </w:r>
      <w:r>
        <w:t xml:space="preserve">o </w:t>
      </w:r>
      <w:r>
        <w:t>von Martin Wenrich, technischer Projektsupport bei Schäfer Gerüstbau GmbH</w:t>
      </w:r>
      <w:r w:rsidR="007F301F">
        <w:t>_300dpi</w:t>
      </w:r>
      <w:r>
        <w:br/>
      </w:r>
      <w:r w:rsidRPr="009F50C6">
        <w:rPr>
          <w:b/>
        </w:rPr>
        <w:t>Urheber:</w:t>
      </w:r>
      <w:r>
        <w:t xml:space="preserve"> Schäfer Gerüstbau GmbH</w:t>
      </w:r>
    </w:p>
    <w:p w:rsidR="00977066" w:rsidRDefault="00977066" w:rsidP="00977066">
      <w:r w:rsidRPr="009F50C6">
        <w:rPr>
          <w:b/>
        </w:rPr>
        <w:t>Abb</w:t>
      </w:r>
      <w:r>
        <w:rPr>
          <w:b/>
        </w:rPr>
        <w:t xml:space="preserve">. </w:t>
      </w:r>
      <w:r>
        <w:t xml:space="preserve">Foto von </w:t>
      </w:r>
      <w:r>
        <w:t>Mitarbeitern</w:t>
      </w:r>
      <w:r>
        <w:t xml:space="preserve"> bei Schäfer Gerüstbau GmbH</w:t>
      </w:r>
      <w:r w:rsidR="007F301F">
        <w:t>_72dpi</w:t>
      </w:r>
      <w:r>
        <w:br/>
      </w:r>
      <w:r w:rsidRPr="009F50C6">
        <w:rPr>
          <w:b/>
        </w:rPr>
        <w:t>Urheber:</w:t>
      </w:r>
      <w:r>
        <w:t xml:space="preserve"> Schäfer Gerüstbau GmbH</w:t>
      </w:r>
    </w:p>
    <w:p w:rsidR="00F04224" w:rsidRDefault="00977066" w:rsidP="006B5DA9">
      <w:r w:rsidRPr="009F50C6">
        <w:rPr>
          <w:b/>
        </w:rPr>
        <w:t>Abb</w:t>
      </w:r>
      <w:r>
        <w:rPr>
          <w:b/>
        </w:rPr>
        <w:t xml:space="preserve">. </w:t>
      </w:r>
      <w:r>
        <w:t xml:space="preserve">Foto von </w:t>
      </w:r>
      <w:r>
        <w:t>Mitarbeitern</w:t>
      </w:r>
      <w:r>
        <w:t xml:space="preserve"> bei Schäfer Gerüstbau GmbH</w:t>
      </w:r>
      <w:r w:rsidR="007F301F">
        <w:t>_300dpi</w:t>
      </w:r>
      <w:r>
        <w:br/>
      </w:r>
      <w:r w:rsidRPr="009F50C6">
        <w:rPr>
          <w:b/>
        </w:rPr>
        <w:t>Urheber:</w:t>
      </w:r>
      <w:r>
        <w:t xml:space="preserve"> Schäfer Gerüstbau GmbH</w:t>
      </w:r>
      <w:bookmarkStart w:id="3" w:name="_GoBack"/>
      <w:bookmarkEnd w:id="3"/>
    </w:p>
    <w:p w:rsidR="007F301F" w:rsidRDefault="007F301F"/>
    <w:sectPr w:rsidR="007F30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038"/>
    <w:rsid w:val="00002F74"/>
    <w:rsid w:val="00053AE5"/>
    <w:rsid w:val="00085108"/>
    <w:rsid w:val="000D1EBC"/>
    <w:rsid w:val="00133DD2"/>
    <w:rsid w:val="00155B56"/>
    <w:rsid w:val="002B3388"/>
    <w:rsid w:val="00392455"/>
    <w:rsid w:val="00431038"/>
    <w:rsid w:val="005B0072"/>
    <w:rsid w:val="006B1380"/>
    <w:rsid w:val="006B5DA9"/>
    <w:rsid w:val="00747408"/>
    <w:rsid w:val="007B3268"/>
    <w:rsid w:val="007F301F"/>
    <w:rsid w:val="008B4350"/>
    <w:rsid w:val="00977066"/>
    <w:rsid w:val="009F50C6"/>
    <w:rsid w:val="00AB64B3"/>
    <w:rsid w:val="00B05CCC"/>
    <w:rsid w:val="00B31B70"/>
    <w:rsid w:val="00C21F83"/>
    <w:rsid w:val="00D06C95"/>
    <w:rsid w:val="00D45A93"/>
    <w:rsid w:val="00E04598"/>
    <w:rsid w:val="00E75C22"/>
    <w:rsid w:val="00F0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FB110"/>
  <w15:chartTrackingRefBased/>
  <w15:docId w15:val="{957CC274-E8F0-477A-9469-B084F547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310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310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Margret Wesely</dc:creator>
  <cp:keywords/>
  <dc:description/>
  <cp:lastModifiedBy>Margret Wesely</cp:lastModifiedBy>
  <cp:revision>6</cp:revision>
  <dcterms:created xsi:type="dcterms:W3CDTF">2019-05-27T10:53:00Z</dcterms:created>
  <dcterms:modified xsi:type="dcterms:W3CDTF">2019-05-29T11:39:00Z</dcterms:modified>
</cp:coreProperties>
</file>